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042" w:rsidRDefault="00B34042" w:rsidP="00D90EBD">
      <w:r>
        <w:t xml:space="preserve">                                 Содержание</w:t>
      </w:r>
    </w:p>
    <w:p w:rsidR="00D90EBD" w:rsidRDefault="00D90EBD" w:rsidP="00D90EBD">
      <w:r>
        <w:t>1.</w:t>
      </w:r>
      <w:r w:rsidR="00FA7E85">
        <w:t xml:space="preserve">Теоритические аспекты </w:t>
      </w:r>
      <w:r w:rsidR="000735E5">
        <w:t>соц</w:t>
      </w:r>
      <w:r w:rsidR="00E12639">
        <w:t xml:space="preserve">иальной </w:t>
      </w:r>
      <w:r w:rsidR="00994B1A">
        <w:t xml:space="preserve">опеки как </w:t>
      </w:r>
      <w:r w:rsidR="00867279">
        <w:t xml:space="preserve">технологии </w:t>
      </w:r>
      <w:r w:rsidR="007B4E59">
        <w:t>работы с детьми</w:t>
      </w:r>
    </w:p>
    <w:p w:rsidR="00FA7E85" w:rsidRDefault="00FA7E85" w:rsidP="00D90EBD">
      <w:r>
        <w:t>Рас</w:t>
      </w:r>
      <w:r w:rsidR="00B34042">
        <w:t xml:space="preserve">писать по пунктам </w:t>
      </w:r>
      <w:r w:rsidR="009B3446">
        <w:t>(</w:t>
      </w:r>
      <w:r w:rsidR="00FC25D2">
        <w:t>1.1</w:t>
      </w:r>
      <w:r w:rsidR="009B3446">
        <w:t>, 1,2)</w:t>
      </w:r>
    </w:p>
    <w:p w:rsidR="00FA7E85" w:rsidRDefault="00FA7E85" w:rsidP="00D90EBD">
      <w:r>
        <w:t>2.Исследовательская функция</w:t>
      </w:r>
    </w:p>
    <w:p w:rsidR="00C856BA" w:rsidRDefault="00FC25D2" w:rsidP="00C856BA">
      <w:r>
        <w:t xml:space="preserve">Расписать по пунктам (2.1,2.2. И </w:t>
      </w:r>
      <w:proofErr w:type="spellStart"/>
      <w:r>
        <w:t>т.д</w:t>
      </w:r>
      <w:proofErr w:type="spellEnd"/>
      <w:r>
        <w:t>)</w:t>
      </w:r>
    </w:p>
    <w:p w:rsidR="0013026C" w:rsidRDefault="0013026C" w:rsidP="00C856BA">
      <w:r>
        <w:t>Обязательно рассмотреть:</w:t>
      </w:r>
    </w:p>
    <w:p w:rsidR="00C856BA" w:rsidRDefault="00C856BA" w:rsidP="00C856BA">
      <w:r>
        <w:t>Как осуществляется соц</w:t>
      </w:r>
      <w:r w:rsidR="00EF4262">
        <w:t>иальная о</w:t>
      </w:r>
      <w:r>
        <w:t>пека</w:t>
      </w:r>
    </w:p>
    <w:p w:rsidR="00C856BA" w:rsidRDefault="00DC06DD" w:rsidP="00C856BA">
      <w:r>
        <w:t xml:space="preserve">Учреждения </w:t>
      </w:r>
      <w:r w:rsidR="00C856BA">
        <w:t xml:space="preserve">Отделы соц. Опеки по Самарской области </w:t>
      </w:r>
      <w:r w:rsidR="00A9645F">
        <w:t>в качестве примера</w:t>
      </w:r>
    </w:p>
    <w:p w:rsidR="00304677" w:rsidRDefault="00C856BA" w:rsidP="00D90EBD">
      <w:r>
        <w:t>Статистика детей сирот по самарской области</w:t>
      </w:r>
      <w:r w:rsidR="00304677">
        <w:t xml:space="preserve"> за последний год или два года</w:t>
      </w:r>
      <w:r w:rsidR="003D751F">
        <w:t>(</w:t>
      </w:r>
      <w:r w:rsidR="00304677">
        <w:t>Статистика желательно с картинкам</w:t>
      </w:r>
      <w:r w:rsidR="003D751F">
        <w:t>и)</w:t>
      </w:r>
    </w:p>
    <w:p w:rsidR="00304677" w:rsidRDefault="006E3EEA" w:rsidP="00D90EBD">
      <w:r>
        <w:t>Структура управления – а именно определить какой тип структуры (линейная</w:t>
      </w:r>
      <w:r w:rsidR="00CC579D">
        <w:t xml:space="preserve">, </w:t>
      </w:r>
      <w:r w:rsidR="0091422F">
        <w:t>линейно-организационная</w:t>
      </w:r>
      <w:r w:rsidR="00792ECB">
        <w:t>, функционально-организационная,</w:t>
      </w:r>
      <w:r w:rsidR="0054499C">
        <w:t xml:space="preserve"> и </w:t>
      </w:r>
      <w:proofErr w:type="spellStart"/>
      <w:r w:rsidR="0054499C">
        <w:t>т.д</w:t>
      </w:r>
      <w:proofErr w:type="spellEnd"/>
      <w:r w:rsidR="0054499C">
        <w:t>)</w:t>
      </w:r>
    </w:p>
    <w:p w:rsidR="0054499C" w:rsidRDefault="007A7493" w:rsidP="00D90EBD">
      <w:r>
        <w:t>3.Заключительная часть</w:t>
      </w:r>
    </w:p>
    <w:p w:rsidR="008B01A9" w:rsidRDefault="008B01A9" w:rsidP="00D90EBD">
      <w:r>
        <w:t xml:space="preserve">Выводы о работе, о проведённом исследовании </w:t>
      </w:r>
    </w:p>
    <w:p w:rsidR="00ED3405" w:rsidRDefault="00ED3405" w:rsidP="00D90EBD">
      <w:r>
        <w:t xml:space="preserve">Названия глав 1, 2, 3 писать как есть названия </w:t>
      </w:r>
    </w:p>
    <w:p w:rsidR="00E7114F" w:rsidRDefault="00E7114F" w:rsidP="00E7114F"/>
    <w:p w:rsidR="00E7114F" w:rsidRDefault="00E7114F" w:rsidP="00E7114F"/>
    <w:p w:rsidR="006E3EEA" w:rsidRDefault="007B251C" w:rsidP="00E7114F">
      <w:r>
        <w:t xml:space="preserve">Остальное всё делать по стандарту </w:t>
      </w:r>
      <w:r w:rsidR="00E7114F">
        <w:t>курсовых работ</w:t>
      </w:r>
    </w:p>
    <w:sectPr w:rsidR="006E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698"/>
    <w:multiLevelType w:val="hybridMultilevel"/>
    <w:tmpl w:val="55589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0E5A"/>
    <w:multiLevelType w:val="hybridMultilevel"/>
    <w:tmpl w:val="986039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BD"/>
    <w:rsid w:val="0002184A"/>
    <w:rsid w:val="000735E5"/>
    <w:rsid w:val="0013026C"/>
    <w:rsid w:val="00304677"/>
    <w:rsid w:val="003D751F"/>
    <w:rsid w:val="0054499C"/>
    <w:rsid w:val="006E3EEA"/>
    <w:rsid w:val="00792ECB"/>
    <w:rsid w:val="007A7493"/>
    <w:rsid w:val="007B251C"/>
    <w:rsid w:val="007B4E59"/>
    <w:rsid w:val="007C6B33"/>
    <w:rsid w:val="00867279"/>
    <w:rsid w:val="008B01A9"/>
    <w:rsid w:val="0091422F"/>
    <w:rsid w:val="00994B1A"/>
    <w:rsid w:val="009B3446"/>
    <w:rsid w:val="00A9645F"/>
    <w:rsid w:val="00B34042"/>
    <w:rsid w:val="00C856BA"/>
    <w:rsid w:val="00CC579D"/>
    <w:rsid w:val="00D90EBD"/>
    <w:rsid w:val="00D92E81"/>
    <w:rsid w:val="00DC06DD"/>
    <w:rsid w:val="00E12639"/>
    <w:rsid w:val="00E7114F"/>
    <w:rsid w:val="00ED3405"/>
    <w:rsid w:val="00EF4262"/>
    <w:rsid w:val="00FA7E85"/>
    <w:rsid w:val="00F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F36148C-0D94-7043-95B6-172C2DBB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ionovamaria417@gmail.com</dc:creator>
  <cp:keywords/>
  <dc:description/>
  <cp:lastModifiedBy>ionovamaria417@gmail.com</cp:lastModifiedBy>
  <cp:revision>2</cp:revision>
  <dcterms:created xsi:type="dcterms:W3CDTF">2022-02-24T11:03:00Z</dcterms:created>
  <dcterms:modified xsi:type="dcterms:W3CDTF">2022-02-24T11:03:00Z</dcterms:modified>
</cp:coreProperties>
</file>